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</w:rPr>
        <w:t>附件2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495"/>
        <w:gridCol w:w="965"/>
        <w:gridCol w:w="1785"/>
        <w:gridCol w:w="945"/>
        <w:gridCol w:w="1365"/>
        <w:gridCol w:w="15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933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lang w:bidi="ar"/>
              </w:rPr>
              <w:t>重庆市合川区人民医院2020年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lang w:eastAsia="zh-CN" w:bidi="ar"/>
              </w:rPr>
              <w:t>二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lang w:bidi="ar"/>
              </w:rPr>
              <w:t>季度公开招聘</w:t>
            </w:r>
          </w:p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  <w:lang w:bidi="ar"/>
              </w:rPr>
              <w:t>非在编人员报名表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33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报考单位（或报考岗位）：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性别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民族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照片（1寸近期免冠彩照）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籍贯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生源地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政治面貌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婚否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健康状况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身份证号</w:t>
            </w:r>
          </w:p>
        </w:tc>
        <w:tc>
          <w:tcPr>
            <w:tcW w:w="4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毕业院校</w:t>
            </w:r>
          </w:p>
        </w:tc>
        <w:tc>
          <w:tcPr>
            <w:tcW w:w="4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所学专业</w:t>
            </w: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毕业时间</w:t>
            </w: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bidi="ar"/>
              </w:rPr>
              <w:t>资格证书</w:t>
            </w:r>
          </w:p>
        </w:tc>
        <w:tc>
          <w:tcPr>
            <w:tcW w:w="81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2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个人简历（高中及以后学历和工作经历）</w:t>
            </w:r>
          </w:p>
        </w:tc>
        <w:tc>
          <w:tcPr>
            <w:tcW w:w="6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5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诚信承诺</w:t>
            </w:r>
          </w:p>
        </w:tc>
        <w:tc>
          <w:tcPr>
            <w:tcW w:w="81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ind w:firstLine="220" w:firstLineChars="1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 xml:space="preserve">本人自愿参加合川区人民医院公开招聘，并郑重承诺： </w:t>
            </w:r>
          </w:p>
          <w:p>
            <w:pPr>
              <w:widowControl/>
              <w:spacing w:line="280" w:lineRule="exact"/>
              <w:ind w:left="110" w:firstLine="440" w:firstLineChars="2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1.本人已认真阅读并理解了《重庆市合川区人民医院2020年第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eastAsia="zh-CN" w:bidi="ar"/>
              </w:rPr>
              <w:t>二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季度公开招聘非在编人员简章》中的所有规定和要求，保证严格遵守招聘的各项规定，诚实守信，严守纪律，按要求参加招聘。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 xml:space="preserve">    2.本人保证报名所提供的个人信息、证明材料、证件等真实准确、完整有效，不弄虚作假，不伪造、不使用虚假证明和证书，保证完全符合报名要求，如因个人信息错误、缺失及所提供证明材料、证件虚假或不符合《简章》规定或违反招聘纪律规定，自愿取消此次聘用资格，由此造成的一切后果概由本人承担。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 xml:space="preserve">                                   </w:t>
            </w:r>
          </w:p>
          <w:p>
            <w:pPr>
              <w:widowControl/>
              <w:spacing w:line="280" w:lineRule="exact"/>
              <w:ind w:left="110" w:firstLine="3300" w:firstLineChars="15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 xml:space="preserve">   本人签字（盖手印）：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>审查意见</w:t>
            </w:r>
          </w:p>
        </w:tc>
        <w:tc>
          <w:tcPr>
            <w:tcW w:w="81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3957" w:leftChars="208" w:hanging="3520" w:hangingChars="160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lang w:bidi="ar"/>
              </w:rPr>
              <w:t xml:space="preserve">审查意见：                                                                           经办人（签字）：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933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bidi="ar"/>
              </w:rPr>
              <w:t>注意：1.考生须在“诚信承诺”栏由本人亲笔签名，除“诚信承诺”栏外内容可手写也可打印。 2.报考单位、报考岗位须按照简章岗位情况一览表填写</w:t>
            </w:r>
          </w:p>
        </w:tc>
      </w:tr>
    </w:tbl>
    <w:p/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F763E"/>
    <w:rsid w:val="107F763E"/>
    <w:rsid w:val="13FF1694"/>
    <w:rsid w:val="38F1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2020-05-08T09:30:00Z</dcterms:created>
  <dc:creator>花开黎明</dc:creator>
  <cp:lastModifiedBy>花开黎明</cp:lastModifiedBy>
  <dcterms:modified xsi:type="dcterms:W3CDTF">2020-05-08T09:34:59Z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