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2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7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2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8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报考单位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岗位名称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7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岗位代码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79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请本人如实详细填写下列项目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（在每一项后的空格中打“</w:t>
            </w:r>
            <w:r>
              <w:rPr>
                <w:rFonts w:ascii="宋体" w:hAnsi="宋体"/>
                <w:b/>
                <w:bCs/>
                <w:sz w:val="24"/>
              </w:rPr>
              <w:t>√</w:t>
            </w:r>
            <w:r>
              <w:rPr>
                <w:rFonts w:hint="eastAsia" w:ascii="宋体" w:hAnsi="宋体"/>
                <w:b/>
                <w:bCs/>
                <w:sz w:val="24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73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承诺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本表所填信息真实有效，如有虚假，所产生的一切后果由本人承担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auto"/>
              <w:ind w:firstLine="5670" w:firstLineChars="27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210" w:lineRule="exact"/>
              <w:ind w:right="420" w:firstLine="6720" w:firstLineChars="3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6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受检者签字：                                           体检日期：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1A"/>
    <w:rsid w:val="005055C1"/>
    <w:rsid w:val="00627CAA"/>
    <w:rsid w:val="006D3FF9"/>
    <w:rsid w:val="008C0579"/>
    <w:rsid w:val="00936218"/>
    <w:rsid w:val="00CA171A"/>
    <w:rsid w:val="10863369"/>
    <w:rsid w:val="3E9F0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80</Words>
  <Characters>457</Characters>
  <Lines>3</Lines>
  <Paragraphs>1</Paragraphs>
  <TotalTime>4</TotalTime>
  <ScaleCrop>false</ScaleCrop>
  <LinksUpToDate>false</LinksUpToDate>
  <CharactersWithSpaces>536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2014-08-22T13:04:00Z</dcterms:created>
  <dc:creator>User</dc:creator>
  <cp:lastModifiedBy>陈渝文</cp:lastModifiedBy>
  <cp:lastPrinted>2020-08-24T13:52:44Z</cp:lastPrinted>
  <dcterms:modified xsi:type="dcterms:W3CDTF">2022-05-14T15:29:47Z</dcterms:modified>
  <dc:title>姓 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